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37" w:rsidRDefault="00EA0537" w:rsidP="00EA053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EA0537" w:rsidRDefault="00EA0537" w:rsidP="00EA053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EA0537" w:rsidRDefault="00EA0537" w:rsidP="00EA053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Хор»</w:t>
      </w:r>
    </w:p>
    <w:p w:rsidR="001A0ACC" w:rsidRPr="00901FFF" w:rsidRDefault="001A0ACC" w:rsidP="001A0A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«Инструментальное исполнительство (фортепиано,</w:t>
      </w:r>
      <w:r w:rsidR="00770550">
        <w:rPr>
          <w:rFonts w:ascii="Times New Roman" w:hAnsi="Times New Roman"/>
          <w:sz w:val="28"/>
          <w:szCs w:val="28"/>
        </w:rPr>
        <w:t xml:space="preserve"> баян, аккордеон, домра, балалайка, </w:t>
      </w:r>
      <w:r>
        <w:rPr>
          <w:rFonts w:ascii="Times New Roman" w:hAnsi="Times New Roman"/>
          <w:sz w:val="28"/>
          <w:szCs w:val="28"/>
        </w:rPr>
        <w:t>гитара, скрипка</w:t>
      </w:r>
      <w:r w:rsidR="00D65A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1A0ACC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535EE3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1A0ACC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340C2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</w:p>
          <w:p w:rsidR="007A3CAD" w:rsidRDefault="007A3CAD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7A3CAD" w:rsidRPr="00E1705D" w:rsidRDefault="007A3CAD" w:rsidP="007A3C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7A3CAD" w:rsidRDefault="007A3CAD" w:rsidP="007A3C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пения, </w:t>
            </w:r>
          </w:p>
          <w:p w:rsidR="007A3CAD" w:rsidRPr="00E1705D" w:rsidRDefault="007A3CAD" w:rsidP="007A3C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ВКК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6C5CCE" w:rsidRDefault="001A0ACC" w:rsidP="007A3C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И.Н.</w:t>
            </w:r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3CAD"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3CAD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7A3CAD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  <w:r w:rsidR="006C5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CCE" w:rsidRDefault="006C5CCE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7A3C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227">
              <w:rPr>
                <w:rFonts w:ascii="Times New Roman" w:hAnsi="Times New Roman"/>
                <w:sz w:val="28"/>
                <w:szCs w:val="28"/>
              </w:rPr>
              <w:t>-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="007A3CAD">
              <w:rPr>
                <w:rFonts w:ascii="Times New Roman" w:hAnsi="Times New Roman"/>
                <w:sz w:val="24"/>
                <w:szCs w:val="24"/>
              </w:rPr>
              <w:t>овать музыкальному воспитанию уча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щихся, расширению их общего музыкального кругозора, формированию музыкального вкуса.</w:t>
            </w:r>
          </w:p>
          <w:p w:rsidR="00540426" w:rsidRPr="004B6FAD" w:rsidRDefault="0042494B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FAD">
              <w:rPr>
                <w:rFonts w:ascii="Times New Roman" w:hAnsi="Times New Roman"/>
                <w:sz w:val="24"/>
                <w:szCs w:val="24"/>
              </w:rPr>
              <w:t>- накопление репертуара, включающего произведения различных жанров, форм, стилей;</w:t>
            </w:r>
          </w:p>
          <w:p w:rsidR="00E80408" w:rsidRDefault="00E80408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устойчивого интереса к  хоровому искусству;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художественного вкуса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активной жизненной позиции;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вокально - хоровых навыков;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воспитание чувства стиля;</w:t>
            </w:r>
          </w:p>
          <w:p w:rsidR="00E80408" w:rsidRDefault="00E80408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характерных особенностей хорового пения, вокально-хоровых жанровых и стилистических направлений хорового исполнительства;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музыкальной терминологии;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грамотно исполнять музыкальные произведения как сольно, так и в составе хорового и вокального коллективов;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самостоятельно разучивать вокально-хоровые партии;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создать художественный образ при исполнении музыкального произведения;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чтения с листа несложных вокально-хоровых произведений;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ервичных навы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в области теоретического анализа исполняемых произведений;</w:t>
            </w:r>
          </w:p>
          <w:p w:rsidR="00E80408" w:rsidRPr="000F665D" w:rsidRDefault="00F47CB5" w:rsidP="000F665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концертных  выступлений.</w:t>
            </w:r>
          </w:p>
        </w:tc>
      </w:tr>
    </w:tbl>
    <w:p w:rsidR="000007AA" w:rsidRDefault="00D02990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 w15:restartNumberingAfterBreak="0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3F12"/>
    <w:rsid w:val="000D0D82"/>
    <w:rsid w:val="000E60D6"/>
    <w:rsid w:val="000E642A"/>
    <w:rsid w:val="000E760B"/>
    <w:rsid w:val="000F665D"/>
    <w:rsid w:val="00131B93"/>
    <w:rsid w:val="001A0ACC"/>
    <w:rsid w:val="001B2257"/>
    <w:rsid w:val="00290134"/>
    <w:rsid w:val="003259AD"/>
    <w:rsid w:val="00340C28"/>
    <w:rsid w:val="003520C7"/>
    <w:rsid w:val="00356E9D"/>
    <w:rsid w:val="00361946"/>
    <w:rsid w:val="0040300E"/>
    <w:rsid w:val="00411935"/>
    <w:rsid w:val="004219C2"/>
    <w:rsid w:val="00423A6B"/>
    <w:rsid w:val="0042494B"/>
    <w:rsid w:val="004B6FAD"/>
    <w:rsid w:val="0050415E"/>
    <w:rsid w:val="00531078"/>
    <w:rsid w:val="00535EE3"/>
    <w:rsid w:val="00540426"/>
    <w:rsid w:val="005E4179"/>
    <w:rsid w:val="006179CB"/>
    <w:rsid w:val="00660601"/>
    <w:rsid w:val="006C5CCE"/>
    <w:rsid w:val="006D756B"/>
    <w:rsid w:val="007402F8"/>
    <w:rsid w:val="00754626"/>
    <w:rsid w:val="00770550"/>
    <w:rsid w:val="007A3CAD"/>
    <w:rsid w:val="007F49E8"/>
    <w:rsid w:val="00805FF6"/>
    <w:rsid w:val="00833FBA"/>
    <w:rsid w:val="00842C9D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A06159"/>
    <w:rsid w:val="00A2422D"/>
    <w:rsid w:val="00AC199A"/>
    <w:rsid w:val="00B07210"/>
    <w:rsid w:val="00B21973"/>
    <w:rsid w:val="00B52BC2"/>
    <w:rsid w:val="00B90C86"/>
    <w:rsid w:val="00B95BC8"/>
    <w:rsid w:val="00BB467D"/>
    <w:rsid w:val="00C2222F"/>
    <w:rsid w:val="00C87983"/>
    <w:rsid w:val="00CA7C7E"/>
    <w:rsid w:val="00CE70C3"/>
    <w:rsid w:val="00CF580C"/>
    <w:rsid w:val="00D02990"/>
    <w:rsid w:val="00D167B2"/>
    <w:rsid w:val="00D65A34"/>
    <w:rsid w:val="00D7253C"/>
    <w:rsid w:val="00E145C3"/>
    <w:rsid w:val="00E16C25"/>
    <w:rsid w:val="00E760E3"/>
    <w:rsid w:val="00E80408"/>
    <w:rsid w:val="00E86626"/>
    <w:rsid w:val="00EA0537"/>
    <w:rsid w:val="00F03CAA"/>
    <w:rsid w:val="00F33A8F"/>
    <w:rsid w:val="00F47CB5"/>
    <w:rsid w:val="00F72F0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70EA-77E0-4AFB-9154-82E1A79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3080-2412-47A9-9464-DD3B5723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43</cp:revision>
  <cp:lastPrinted>2013-04-25T10:38:00Z</cp:lastPrinted>
  <dcterms:created xsi:type="dcterms:W3CDTF">2013-04-08T15:57:00Z</dcterms:created>
  <dcterms:modified xsi:type="dcterms:W3CDTF">2024-03-04T15:57:00Z</dcterms:modified>
</cp:coreProperties>
</file>